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Pr="00D13402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B648D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900A5F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900A5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</w:t>
            </w:r>
            <w:r w:rsidR="00B648D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00A5F">
              <w:rPr>
                <w:rFonts w:ascii="Times New Roman" w:hAnsi="Times New Roman" w:cs="Times New Roman"/>
                <w:bCs/>
              </w:rPr>
              <w:t>181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t xml:space="preserve"> </w:t>
            </w:r>
          </w:p>
          <w:p w:rsidR="006762AC" w:rsidRDefault="006762AC" w:rsidP="003D587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</w:t>
            </w:r>
          </w:p>
          <w:p w:rsidR="00FF647F" w:rsidRPr="00A8312C" w:rsidRDefault="006762AC" w:rsidP="003D587C">
            <w:pPr>
              <w:pStyle w:val="21"/>
            </w:pPr>
            <w:r>
              <w:t>поселения Красноармейского района»</w:t>
            </w:r>
          </w:p>
        </w:tc>
      </w:tr>
    </w:tbl>
    <w:p w:rsidR="00774D97" w:rsidRDefault="00774D97" w:rsidP="00DC05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Красноармейского района»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r>
        <w:rPr>
          <w:b w:val="0"/>
          <w:szCs w:val="28"/>
        </w:rPr>
        <w:t xml:space="preserve">                  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</w:t>
      </w:r>
      <w:r w:rsidR="00515081">
        <w:rPr>
          <w:b w:val="0"/>
          <w:szCs w:val="28"/>
        </w:rPr>
        <w:t>5</w:t>
      </w:r>
      <w:r>
        <w:rPr>
          <w:b w:val="0"/>
          <w:szCs w:val="28"/>
        </w:rPr>
        <w:t xml:space="preserve"> годах</w:t>
      </w:r>
      <w:r w:rsidRPr="00FF647F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3D587C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49D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="0099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Черепанову.</w:t>
      </w:r>
    </w:p>
    <w:p w:rsidR="00DC0576" w:rsidRPr="00A8312C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1C4E88" w:rsidRDefault="001C4E88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C4E88" w:rsidRDefault="001C4E88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C4E88" w:rsidRPr="00BE73D8" w:rsidRDefault="001C4E88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BE73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E73D8">
        <w:rPr>
          <w:rFonts w:ascii="Times New Roman" w:hAnsi="Times New Roman" w:cs="Times New Roman"/>
          <w:sz w:val="28"/>
          <w:szCs w:val="28"/>
        </w:rPr>
        <w:t>района</w:t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</w:t>
      </w:r>
      <w:r w:rsidR="00BE7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51776" w:rsidRDefault="00851776" w:rsidP="00851776">
      <w:pPr>
        <w:pStyle w:val="21"/>
        <w:ind w:right="-141" w:firstLine="709"/>
        <w:jc w:val="both"/>
        <w:rPr>
          <w:b w:val="0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BE73D8" w:rsidRDefault="00BE73D8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Красноармейского района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дарных, профессиональных праздниках, районных и краевых смотрах-конкурсах, фестивалях,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515081">
              <w:rPr>
                <w:rFonts w:ascii="Times New Roman" w:hAnsi="Times New Roman" w:cs="Times New Roman"/>
              </w:rPr>
              <w:t>5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1F27A2">
              <w:rPr>
                <w:rFonts w:ascii="Times New Roman" w:hAnsi="Times New Roman" w:cs="Times New Roman"/>
              </w:rPr>
              <w:t>73133,4</w:t>
            </w:r>
          </w:p>
          <w:p w:rsidR="005C196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606AD0">
              <w:rPr>
                <w:rFonts w:ascii="Times New Roman" w:hAnsi="Times New Roman" w:cs="Times New Roman"/>
              </w:rPr>
              <w:t>12181,4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EE7AF5">
              <w:rPr>
                <w:rFonts w:ascii="Times New Roman" w:hAnsi="Times New Roman" w:cs="Times New Roman"/>
              </w:rPr>
              <w:t>15208,6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Default="00515081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1F27A2">
              <w:rPr>
                <w:rFonts w:ascii="Times New Roman" w:hAnsi="Times New Roman" w:cs="Times New Roman"/>
              </w:rPr>
              <w:t>16425,2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Pr="00FF647F" w:rsidRDefault="00515081" w:rsidP="001166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11661C">
              <w:rPr>
                <w:rFonts w:ascii="Times New Roman" w:hAnsi="Times New Roman" w:cs="Times New Roman"/>
              </w:rPr>
              <w:t>17739,7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D83E94">
      <w:pPr>
        <w:pStyle w:val="af2"/>
        <w:numPr>
          <w:ilvl w:val="0"/>
          <w:numId w:val="6"/>
        </w:numPr>
        <w:ind w:hanging="1353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5150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юбилейных и памятных дат истории России,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районные смотры - конкурсы, фестив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</w:t>
      </w:r>
      <w:r w:rsidR="00DB695C" w:rsidRPr="00AD7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ского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компьютеризацией библиотечных процессов, испол</w:t>
      </w:r>
      <w:r w:rsidRPr="006B4820">
        <w:rPr>
          <w:rFonts w:ascii="Times New Roman" w:hAnsi="Times New Roman" w:cs="Times New Roman"/>
          <w:sz w:val="28"/>
          <w:szCs w:val="28"/>
        </w:rPr>
        <w:t>ь</w:t>
      </w:r>
      <w:r w:rsidRPr="006B4820">
        <w:rPr>
          <w:rFonts w:ascii="Times New Roman" w:hAnsi="Times New Roman" w:cs="Times New Roman"/>
          <w:sz w:val="28"/>
          <w:szCs w:val="28"/>
        </w:rPr>
        <w:t>зованием небумажных носителей информации, новых коммуникационных к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налов, электронных каталогов.</w:t>
      </w:r>
    </w:p>
    <w:p w:rsidR="00DB695C" w:rsidRPr="00AD7EEA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DB695C" w:rsidRPr="00BE73D8" w:rsidRDefault="00DB695C" w:rsidP="00BE73D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FF647F" w:rsidRPr="00DC0576" w:rsidRDefault="007C186F" w:rsidP="00D83E94">
      <w:pPr>
        <w:pStyle w:val="af2"/>
        <w:numPr>
          <w:ilvl w:val="0"/>
          <w:numId w:val="6"/>
        </w:numPr>
        <w:ind w:left="0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</w:t>
      </w:r>
      <w:r w:rsidR="00FF647F" w:rsidRPr="00DC0576">
        <w:rPr>
          <w:rFonts w:ascii="Times New Roman" w:hAnsi="Times New Roman" w:cs="Times New Roman"/>
          <w:b/>
          <w:sz w:val="28"/>
        </w:rPr>
        <w:lastRenderedPageBreak/>
        <w:t>муниципальной программы</w:t>
      </w:r>
    </w:p>
    <w:p w:rsidR="00DC0576" w:rsidRPr="00DC0576" w:rsidRDefault="00BE73D8" w:rsidP="00D83E94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</w:p>
    <w:p w:rsidR="00D83E94" w:rsidRPr="00D83E94" w:rsidRDefault="006B2352" w:rsidP="00D83E94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6B2352" w:rsidRPr="008A1120" w:rsidRDefault="00D83E94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="006B235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6B235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0B1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68"/>
        <w:gridCol w:w="1134"/>
        <w:gridCol w:w="709"/>
        <w:gridCol w:w="1134"/>
        <w:gridCol w:w="1134"/>
        <w:gridCol w:w="1134"/>
        <w:gridCol w:w="1134"/>
        <w:gridCol w:w="1134"/>
      </w:tblGrid>
      <w:tr w:rsidR="00515081" w:rsidRPr="00FF647F" w:rsidTr="00515081">
        <w:trPr>
          <w:trHeight w:val="480"/>
        </w:trPr>
        <w:tc>
          <w:tcPr>
            <w:tcW w:w="64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15081" w:rsidRPr="00FF647F" w:rsidTr="00515081">
        <w:trPr>
          <w:trHeight w:val="480"/>
        </w:trPr>
        <w:tc>
          <w:tcPr>
            <w:tcW w:w="64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81" w:type="dxa"/>
            <w:gridSpan w:val="8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муниципальная  программа  «Развитие культуры  Старонижестеблиевского сельского пос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ления  Красноармейского района» </w:t>
            </w:r>
          </w:p>
        </w:tc>
      </w:tr>
      <w:tr w:rsidR="00515081" w:rsidRPr="00FF647F" w:rsidTr="00EE7AF5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15081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515081" w:rsidRPr="00FF647F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евского сельского поселения  Красн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134" w:type="dxa"/>
          </w:tcPr>
          <w:p w:rsidR="00515081" w:rsidRPr="00FF647F" w:rsidRDefault="00515081" w:rsidP="00606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12181,4</w:t>
            </w:r>
          </w:p>
        </w:tc>
        <w:tc>
          <w:tcPr>
            <w:tcW w:w="1134" w:type="dxa"/>
          </w:tcPr>
          <w:p w:rsidR="00515081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15208,6</w:t>
            </w:r>
          </w:p>
        </w:tc>
        <w:tc>
          <w:tcPr>
            <w:tcW w:w="1134" w:type="dxa"/>
          </w:tcPr>
          <w:p w:rsidR="00515081" w:rsidRDefault="006020A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16425,2</w:t>
            </w:r>
          </w:p>
        </w:tc>
        <w:tc>
          <w:tcPr>
            <w:tcW w:w="1134" w:type="dxa"/>
          </w:tcPr>
          <w:p w:rsidR="00515081" w:rsidRDefault="00825B0B" w:rsidP="00515081">
            <w:pPr>
              <w:ind w:right="-25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17739,7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>
              <w:rPr>
                <w:rFonts w:ascii="Times New Roman" w:hAnsi="Times New Roman" w:cs="Times New Roman"/>
              </w:rPr>
              <w:t>ССП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Сельский дом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134" w:type="dxa"/>
          </w:tcPr>
          <w:p w:rsidR="000E2076" w:rsidRPr="00FF647F" w:rsidRDefault="000E2076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8338,2</w:t>
            </w:r>
          </w:p>
        </w:tc>
        <w:tc>
          <w:tcPr>
            <w:tcW w:w="1134" w:type="dxa"/>
          </w:tcPr>
          <w:p w:rsidR="000E2076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10874,3</w:t>
            </w:r>
          </w:p>
        </w:tc>
        <w:tc>
          <w:tcPr>
            <w:tcW w:w="1134" w:type="dxa"/>
          </w:tcPr>
          <w:p w:rsidR="000E2076" w:rsidRDefault="006020A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11389,0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11853,7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 xml:space="preserve">лиевская 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134" w:type="dxa"/>
          </w:tcPr>
          <w:p w:rsidR="000E2076" w:rsidRDefault="006020AD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ников, смотров конкурсов, фест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валей в сельском поселении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</w:tcPr>
          <w:p w:rsidR="000E2076" w:rsidRDefault="006020AD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294,3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приур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щитника Отечес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ва,  8Марта, 9Мая, Дню конституции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ра- конкурса «П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эты Победы»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</w:t>
            </w:r>
            <w:r w:rsidRPr="00FF647F">
              <w:rPr>
                <w:rFonts w:ascii="Times New Roman" w:hAnsi="Times New Roman" w:cs="Times New Roman"/>
                <w:color w:val="000000"/>
              </w:rPr>
              <w:t>ы</w:t>
            </w:r>
            <w:r w:rsidRPr="00FF647F">
              <w:rPr>
                <w:rFonts w:ascii="Times New Roman" w:hAnsi="Times New Roman" w:cs="Times New Roman"/>
                <w:color w:val="000000"/>
              </w:rPr>
              <w:t>кально- развлек</w:t>
            </w:r>
            <w:r w:rsidRPr="00FF647F">
              <w:rPr>
                <w:rFonts w:ascii="Times New Roman" w:hAnsi="Times New Roman" w:cs="Times New Roman"/>
                <w:color w:val="000000"/>
              </w:rPr>
              <w:t>а</w:t>
            </w:r>
            <w:r w:rsidRPr="00FF647F">
              <w:rPr>
                <w:rFonts w:ascii="Times New Roman" w:hAnsi="Times New Roman" w:cs="Times New Roman"/>
                <w:color w:val="000000"/>
              </w:rPr>
              <w:t>тельной программы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роприятия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щенные Дню 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участвующих в праздничных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приятиях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ческих коллективов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поселения в организацию и 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по сохр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нению и  развитию местных традиций и обрядов.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5D73">
        <w:rPr>
          <w:rFonts w:ascii="Times New Roman" w:hAnsi="Times New Roman" w:cs="Times New Roman"/>
          <w:sz w:val="28"/>
          <w:szCs w:val="28"/>
        </w:rPr>
        <w:t xml:space="preserve">Подпрограмма: </w:t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района»;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вое и материально-техническое обеспечение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lastRenderedPageBreak/>
        <w:t>жестеблиевского сельского поселения Красноармейского района.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92F" w:rsidRDefault="00BE73D8" w:rsidP="00BE7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982"/>
        <w:gridCol w:w="992"/>
        <w:gridCol w:w="992"/>
        <w:gridCol w:w="992"/>
        <w:gridCol w:w="851"/>
        <w:gridCol w:w="49"/>
        <w:gridCol w:w="894"/>
        <w:gridCol w:w="49"/>
        <w:gridCol w:w="943"/>
        <w:gridCol w:w="1183"/>
        <w:gridCol w:w="65"/>
        <w:gridCol w:w="28"/>
        <w:gridCol w:w="1184"/>
      </w:tblGrid>
      <w:tr w:rsidR="0019792F" w:rsidRPr="00FF647F" w:rsidTr="009B3D8D">
        <w:trPr>
          <w:trHeight w:val="390"/>
        </w:trPr>
        <w:tc>
          <w:tcPr>
            <w:tcW w:w="50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8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0" w:type="dxa"/>
            <w:gridSpan w:val="7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83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ственный результат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19792F" w:rsidRPr="00FF647F" w:rsidRDefault="0019792F" w:rsidP="0019792F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ниципальной программы (к примеру,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ниципальный заказчик, главный ра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жетных средств, 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полнитель)</w:t>
            </w:r>
          </w:p>
        </w:tc>
      </w:tr>
      <w:tr w:rsidR="0019792F" w:rsidRPr="00FF647F" w:rsidTr="0019792F">
        <w:trPr>
          <w:trHeight w:val="225"/>
        </w:trPr>
        <w:tc>
          <w:tcPr>
            <w:tcW w:w="50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gridSpan w:val="2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3" w:type="dxa"/>
            <w:gridSpan w:val="2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43" w:type="dxa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83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  <w:gridSpan w:val="2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3"/>
          </w:tcPr>
          <w:p w:rsidR="0019792F" w:rsidRPr="0019792F" w:rsidRDefault="0019792F" w:rsidP="000B117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1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Красноармейского района"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Развитие и реализации культурного и духовного потенциала каждой личности;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управления  в сфере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 Обеспечение права всех граждан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 участию в календарных, профессиональных праздн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свободного и оперативного доступа к информационным ресурсам и знаниям; обеспечение возмо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ности реализации культурного и духовного потенциала каждой личности; укрепление материально-технической базы м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ниципальных учреждений культуры;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стеблиевск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мейского района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FB74A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63197,9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11578,5</w:t>
            </w:r>
          </w:p>
        </w:tc>
        <w:tc>
          <w:tcPr>
            <w:tcW w:w="992" w:type="dxa"/>
          </w:tcPr>
          <w:p w:rsidR="0019792F" w:rsidRPr="0019792F" w:rsidRDefault="0019792F" w:rsidP="00606AD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12181,4</w:t>
            </w:r>
          </w:p>
        </w:tc>
        <w:tc>
          <w:tcPr>
            <w:tcW w:w="851" w:type="dxa"/>
          </w:tcPr>
          <w:p w:rsidR="0019792F" w:rsidRPr="0019792F" w:rsidRDefault="00FB74A6" w:rsidP="009B3D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15208,6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16425,2</w:t>
            </w:r>
          </w:p>
        </w:tc>
        <w:tc>
          <w:tcPr>
            <w:tcW w:w="992" w:type="dxa"/>
            <w:gridSpan w:val="2"/>
          </w:tcPr>
          <w:p w:rsidR="0019792F" w:rsidRPr="0019792F" w:rsidRDefault="006020AD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17739,7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612D4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2D6E32" w:rsidRPr="0019792F" w:rsidTr="0019792F">
        <w:tc>
          <w:tcPr>
            <w:tcW w:w="509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6E32" w:rsidRPr="0019792F" w:rsidRDefault="002D6E32" w:rsidP="00C02E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48525,6</w:t>
            </w:r>
          </w:p>
        </w:tc>
        <w:tc>
          <w:tcPr>
            <w:tcW w:w="992" w:type="dxa"/>
          </w:tcPr>
          <w:p w:rsidR="002D6E32" w:rsidRPr="0019792F" w:rsidRDefault="002D6E32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2D6E32" w:rsidRPr="0019792F" w:rsidRDefault="002D6E32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2D6E32" w:rsidRPr="0019792F" w:rsidRDefault="006020AD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11389,0</w:t>
            </w:r>
          </w:p>
        </w:tc>
        <w:tc>
          <w:tcPr>
            <w:tcW w:w="992" w:type="dxa"/>
            <w:gridSpan w:val="2"/>
          </w:tcPr>
          <w:p w:rsidR="002D6E32" w:rsidRPr="0019792F" w:rsidRDefault="002D6E32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11853,7</w:t>
            </w:r>
          </w:p>
        </w:tc>
        <w:tc>
          <w:tcPr>
            <w:tcW w:w="1248" w:type="dxa"/>
            <w:gridSpan w:val="2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(Дом кул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туры)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48525,6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19792F" w:rsidRPr="0019792F" w:rsidRDefault="0085752E" w:rsidP="009B3D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11389,0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11853,7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№2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2D6E32" w:rsidP="002F5F8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20652,2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19792F" w:rsidRPr="0019792F" w:rsidRDefault="0085752E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4741,9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5686,0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E32" w:rsidRPr="0019792F" w:rsidTr="0019792F">
        <w:tc>
          <w:tcPr>
            <w:tcW w:w="50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(Библиот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ки)</w:t>
            </w:r>
          </w:p>
        </w:tc>
        <w:tc>
          <w:tcPr>
            <w:tcW w:w="53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2D6E32" w:rsidRPr="0019792F" w:rsidRDefault="002D6E32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20652,2</w:t>
            </w:r>
          </w:p>
        </w:tc>
        <w:tc>
          <w:tcPr>
            <w:tcW w:w="992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2D6E32" w:rsidRPr="0019792F" w:rsidRDefault="006020AD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4741,9</w:t>
            </w:r>
          </w:p>
        </w:tc>
        <w:tc>
          <w:tcPr>
            <w:tcW w:w="992" w:type="dxa"/>
            <w:gridSpan w:val="2"/>
          </w:tcPr>
          <w:p w:rsidR="002D6E32" w:rsidRPr="0019792F" w:rsidRDefault="002D6E32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5686,0</w:t>
            </w:r>
          </w:p>
        </w:tc>
        <w:tc>
          <w:tcPr>
            <w:tcW w:w="1276" w:type="dxa"/>
            <w:gridSpan w:val="3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№3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  <w:tcBorders>
              <w:righ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186,6</w:t>
            </w:r>
          </w:p>
        </w:tc>
        <w:tc>
          <w:tcPr>
            <w:tcW w:w="851" w:type="dxa"/>
          </w:tcPr>
          <w:p w:rsidR="0019792F" w:rsidRPr="0019792F" w:rsidRDefault="0085752E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191,1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смотров конкурсов, фестивалей, праздни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ных мер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приятий согласно утвержде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ному кале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дарю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9792F" w:rsidRPr="0019792F" w:rsidRDefault="0085752E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8392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Изготовл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и прио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ретение  призов, п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дарков, фе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ерверков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136,6</w:t>
            </w:r>
          </w:p>
        </w:tc>
        <w:tc>
          <w:tcPr>
            <w:tcW w:w="851" w:type="dxa"/>
          </w:tcPr>
          <w:p w:rsidR="0019792F" w:rsidRPr="0019792F" w:rsidRDefault="0019792F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839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Услуги творческих коллективов по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нию праз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815D73" w:rsidRDefault="00815D73" w:rsidP="001979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Default="00837696" w:rsidP="00815D73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2C9D" w:rsidRPr="00047A7B">
        <w:rPr>
          <w:rFonts w:ascii="Times New Roman" w:hAnsi="Times New Roman"/>
          <w:sz w:val="28"/>
          <w:szCs w:val="28"/>
        </w:rPr>
        <w:t>рограммы</w:t>
      </w:r>
    </w:p>
    <w:p w:rsidR="00837696" w:rsidRPr="00837696" w:rsidRDefault="00837696" w:rsidP="00837696"/>
    <w:p w:rsidR="009B2C9D" w:rsidRDefault="007C186F" w:rsidP="00BE73D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C02EA2">
        <w:rPr>
          <w:rFonts w:ascii="Times New Roman" w:hAnsi="Times New Roman" w:cs="Times New Roman"/>
          <w:sz w:val="28"/>
          <w:szCs w:val="28"/>
        </w:rPr>
        <w:t>73133,4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24BD0" w:rsidRPr="00AF206B" w:rsidTr="00C578B0">
        <w:trPr>
          <w:trHeight w:val="420"/>
        </w:trPr>
        <w:tc>
          <w:tcPr>
            <w:tcW w:w="655" w:type="dxa"/>
            <w:vMerge w:val="restart"/>
          </w:tcPr>
          <w:p w:rsidR="00D24BD0" w:rsidRPr="0049199F" w:rsidRDefault="00D24BD0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24BD0" w:rsidRPr="00AF206B" w:rsidTr="00D24BD0">
        <w:trPr>
          <w:trHeight w:val="225"/>
        </w:trPr>
        <w:tc>
          <w:tcPr>
            <w:tcW w:w="65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24BD0" w:rsidRPr="0049199F" w:rsidRDefault="00D24BD0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AF206B" w:rsidTr="00D24BD0">
        <w:tc>
          <w:tcPr>
            <w:tcW w:w="655" w:type="dxa"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4BD0" w:rsidRPr="0008770D" w:rsidTr="00D24BD0">
        <w:tc>
          <w:tcPr>
            <w:tcW w:w="655" w:type="dxa"/>
          </w:tcPr>
          <w:p w:rsidR="00D24BD0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BD0" w:rsidRPr="0008770D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24BD0" w:rsidRPr="00FF647F" w:rsidRDefault="00D24BD0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27713A" w:rsidRPr="00094224" w:rsidTr="0027713A">
        <w:trPr>
          <w:trHeight w:val="495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</w:tcPr>
          <w:p w:rsidR="0027713A" w:rsidRPr="00A8766F" w:rsidRDefault="0027713A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27713A" w:rsidRPr="00A8766F" w:rsidRDefault="0027713A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383A54" w:rsidRDefault="00AD0D34" w:rsidP="00201E1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  <w:p w:rsidR="0027713A" w:rsidRPr="00383A54" w:rsidRDefault="0027713A" w:rsidP="00383A54"/>
        </w:tc>
        <w:tc>
          <w:tcPr>
            <w:tcW w:w="1275" w:type="dxa"/>
          </w:tcPr>
          <w:p w:rsidR="0027713A" w:rsidRPr="00A8766F" w:rsidRDefault="00C02EA2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4710,2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6336,0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30"/>
        </w:trPr>
        <w:tc>
          <w:tcPr>
            <w:tcW w:w="655" w:type="dxa"/>
            <w:vMerge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B56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5E74F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201E1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27713A" w:rsidRDefault="00C02EA2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1512,8</w:t>
            </w: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27713A">
        <w:trPr>
          <w:trHeight w:val="627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27713A" w:rsidRPr="00A8766F" w:rsidRDefault="00AD0D34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27713A" w:rsidRPr="00A8766F" w:rsidRDefault="00C02EA2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1290"/>
        </w:trPr>
        <w:tc>
          <w:tcPr>
            <w:tcW w:w="655" w:type="dxa"/>
            <w:vMerge/>
          </w:tcPr>
          <w:p w:rsidR="0027713A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0151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27713A" w:rsidRDefault="00C02EA2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456,9</w:t>
            </w: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D24BD0">
        <w:trPr>
          <w:trHeight w:val="828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7713A" w:rsidRPr="00A8766F" w:rsidRDefault="00092608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 w:rsidR="00277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7713A" w:rsidRPr="00A8766F" w:rsidRDefault="00D04F29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2131,4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69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27713A" w:rsidRPr="007338A4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27713A" w:rsidRPr="00A8766F" w:rsidRDefault="00C02EA2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27713A" w:rsidRPr="00A8766F" w:rsidRDefault="0027713A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27713A" w:rsidRPr="00A8766F" w:rsidRDefault="00092608" w:rsidP="009C14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27713A" w:rsidRPr="00A8766F" w:rsidRDefault="00162E20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1136,3</w:t>
            </w:r>
          </w:p>
        </w:tc>
        <w:tc>
          <w:tcPr>
            <w:tcW w:w="1276" w:type="dxa"/>
          </w:tcPr>
          <w:p w:rsidR="0027713A" w:rsidRPr="00A8766F" w:rsidRDefault="00AC0F2B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24BD0" w:rsidRPr="00A8766F" w:rsidRDefault="00D24BD0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24BD0" w:rsidRPr="00A8766F" w:rsidRDefault="00D24BD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24BD0" w:rsidRPr="00A8766F" w:rsidRDefault="00AD0D3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4B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Pr="00A8766F" w:rsidRDefault="00C02EA2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D24BD0" w:rsidRPr="00A8766F" w:rsidRDefault="0027713A" w:rsidP="00AC0F2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0F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24BD0" w:rsidRPr="00A8766F" w:rsidRDefault="00D24BD0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24BD0" w:rsidRPr="00A8766F" w:rsidRDefault="00451CD4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24BD0" w:rsidRPr="00A8766F" w:rsidRDefault="00D04F2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11389,0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11853,7</w:t>
            </w:r>
          </w:p>
        </w:tc>
        <w:tc>
          <w:tcPr>
            <w:tcW w:w="1985" w:type="dxa"/>
          </w:tcPr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rPr>
          <w:trHeight w:val="701"/>
        </w:trPr>
        <w:tc>
          <w:tcPr>
            <w:tcW w:w="655" w:type="dxa"/>
          </w:tcPr>
          <w:p w:rsidR="00D24BD0" w:rsidRPr="00094224" w:rsidRDefault="00D24BD0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28" w:type="dxa"/>
            <w:gridSpan w:val="7"/>
          </w:tcPr>
          <w:p w:rsidR="00D24BD0" w:rsidRPr="008238EE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B3C" w:rsidRPr="00094224" w:rsidTr="007C5675">
        <w:trPr>
          <w:trHeight w:val="31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2757,7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985" w:type="dxa"/>
          </w:tcPr>
          <w:p w:rsidR="00E34B3C" w:rsidRPr="00A8766F" w:rsidRDefault="00E34B3C" w:rsidP="000B1173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34B3C" w:rsidRPr="00094224" w:rsidTr="00D24BD0">
        <w:trPr>
          <w:trHeight w:val="24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E34B3C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490,3</w:t>
            </w: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Default="00E34B3C" w:rsidP="007C567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E34B3C" w:rsidRPr="00A8766F" w:rsidRDefault="00E34B3C" w:rsidP="007C5675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3C" w:rsidRPr="00094224" w:rsidTr="007C5675">
        <w:trPr>
          <w:trHeight w:val="52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823,2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985" w:type="dxa"/>
          </w:tcPr>
          <w:p w:rsidR="00E34B3C" w:rsidRDefault="00E34B3C" w:rsidP="000B1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0B1173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rPr>
          <w:trHeight w:val="141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E34B3C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Pr="00A8766F" w:rsidRDefault="00E34B3C" w:rsidP="007C5675">
            <w:pPr>
              <w:pStyle w:val="ConsNonformat"/>
              <w:ind w:left="-1383" w:firstLine="6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E34B3C" w:rsidRPr="008238EE" w:rsidRDefault="00E34B3C" w:rsidP="00E34B3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163,3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4B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7F4C7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lastRenderedPageBreak/>
              <w:t>ры)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4B3C" w:rsidRPr="008238EE" w:rsidRDefault="00C8544C" w:rsidP="00C8544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E34B3C" w:rsidRPr="008238EE" w:rsidRDefault="004623D0" w:rsidP="00FF72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156,9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D24BD0" w:rsidRPr="00B16270" w:rsidRDefault="00C8544C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D24BD0" w:rsidRDefault="007E6A06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1276" w:type="dxa"/>
          </w:tcPr>
          <w:p w:rsidR="00D24BD0" w:rsidRPr="00B16270" w:rsidRDefault="00FF7255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985" w:type="dxa"/>
          </w:tcPr>
          <w:p w:rsidR="00D24BD0" w:rsidRPr="00B9707A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c>
          <w:tcPr>
            <w:tcW w:w="655" w:type="dxa"/>
          </w:tcPr>
          <w:p w:rsidR="00D24BD0" w:rsidRPr="00094224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28" w:type="dxa"/>
            <w:gridSpan w:val="7"/>
          </w:tcPr>
          <w:p w:rsidR="00D24BD0" w:rsidRPr="00FF647F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D24BD0" w:rsidRPr="00B0774D" w:rsidRDefault="00860CB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4BD0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860CB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4BD0">
              <w:rPr>
                <w:rFonts w:ascii="Times New Roman" w:hAnsi="Times New Roman"/>
                <w:sz w:val="24"/>
                <w:szCs w:val="24"/>
              </w:rPr>
              <w:t>0</w:t>
            </w:r>
            <w:r w:rsidR="00D24BD0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D24BD0" w:rsidRPr="00B0774D" w:rsidRDefault="004C4F7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D24BD0" w:rsidRDefault="00220928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1276" w:type="dxa"/>
          </w:tcPr>
          <w:p w:rsidR="00D24BD0" w:rsidRPr="00B0774D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D24BD0" w:rsidRDefault="00220928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294,30</w:t>
            </w:r>
          </w:p>
        </w:tc>
        <w:tc>
          <w:tcPr>
            <w:tcW w:w="1276" w:type="dxa"/>
          </w:tcPr>
          <w:p w:rsidR="00D24BD0" w:rsidRPr="00B0774D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57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BE73D8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FF647F" w:rsidRPr="00FF647F">
        <w:rPr>
          <w:rFonts w:ascii="Times New Roman" w:hAnsi="Times New Roman" w:cs="Times New Roman"/>
          <w:sz w:val="28"/>
          <w:szCs w:val="28"/>
        </w:rPr>
        <w:t>ы</w:t>
      </w:r>
      <w:r w:rsidR="00FF647F" w:rsidRPr="00FF647F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FF647F" w:rsidRPr="00FF647F">
        <w:rPr>
          <w:rFonts w:ascii="Times New Roman" w:hAnsi="Times New Roman" w:cs="Times New Roman"/>
          <w:sz w:val="28"/>
          <w:szCs w:val="28"/>
        </w:rPr>
        <w:t>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BE73D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BE73D8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BE73D8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3D8" w:rsidRDefault="00BC0B48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lastRenderedPageBreak/>
        <w:t xml:space="preserve">В рамках муниципальной программы меры </w:t>
      </w:r>
      <w:proofErr w:type="gramStart"/>
      <w:r w:rsidRPr="0038009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80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094">
        <w:rPr>
          <w:rFonts w:ascii="Times New Roman" w:hAnsi="Times New Roman"/>
          <w:sz w:val="28"/>
          <w:szCs w:val="28"/>
        </w:rPr>
        <w:t>регулирова</w:t>
      </w:r>
      <w:proofErr w:type="spellEnd"/>
      <w:r w:rsidR="00BE73D8">
        <w:rPr>
          <w:rFonts w:ascii="Times New Roman" w:hAnsi="Times New Roman"/>
          <w:sz w:val="28"/>
          <w:szCs w:val="28"/>
        </w:rPr>
        <w:t>-</w:t>
      </w:r>
    </w:p>
    <w:p w:rsidR="00BC0B48" w:rsidRPr="00380094" w:rsidRDefault="00BC0B48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80094">
        <w:rPr>
          <w:rFonts w:ascii="Times New Roman" w:hAnsi="Times New Roman"/>
          <w:sz w:val="28"/>
          <w:szCs w:val="28"/>
        </w:rPr>
        <w:t>ния</w:t>
      </w:r>
      <w:proofErr w:type="spellEnd"/>
      <w:r w:rsidRPr="00380094">
        <w:rPr>
          <w:rFonts w:ascii="Times New Roman" w:hAnsi="Times New Roman"/>
          <w:sz w:val="28"/>
          <w:szCs w:val="28"/>
        </w:rPr>
        <w:t xml:space="preserve"> не предусматриваются.</w:t>
      </w:r>
    </w:p>
    <w:p w:rsidR="00BC0B48" w:rsidRPr="00A8312C" w:rsidRDefault="00BE73D8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A8312C" w:rsidRPr="00A8312C" w:rsidRDefault="00A8312C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A8312C">
        <w:rPr>
          <w:rFonts w:ascii="Times New Roman" w:hAnsi="Times New Roman" w:cs="Times New Roman"/>
          <w:sz w:val="28"/>
          <w:szCs w:val="28"/>
        </w:rPr>
        <w:t>а</w:t>
      </w:r>
      <w:r w:rsidRPr="00A8312C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A8312C">
        <w:rPr>
          <w:rFonts w:ascii="Times New Roman" w:hAnsi="Times New Roman" w:cs="Times New Roman"/>
          <w:sz w:val="28"/>
          <w:szCs w:val="28"/>
        </w:rPr>
        <w:t>й</w:t>
      </w:r>
      <w:r w:rsidRPr="00A8312C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83E9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1"/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941B84" w:rsidRDefault="00941B84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Pr="00BE73D8" w:rsidRDefault="0000461C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 w:rsidRPr="00BE73D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BE73D8" w:rsidRPr="00BE73D8">
        <w:rPr>
          <w:rFonts w:ascii="Times New Roman" w:hAnsi="Times New Roman" w:cs="Times New Roman"/>
          <w:sz w:val="28"/>
          <w:szCs w:val="28"/>
        </w:rPr>
        <w:t xml:space="preserve"> </w:t>
      </w:r>
      <w:r w:rsidR="00C8374D" w:rsidRPr="00BE73D8">
        <w:rPr>
          <w:rFonts w:ascii="Times New Roman" w:hAnsi="Times New Roman" w:cs="Times New Roman"/>
          <w:sz w:val="28"/>
          <w:szCs w:val="28"/>
        </w:rPr>
        <w:t xml:space="preserve">по </w:t>
      </w:r>
      <w:r w:rsidRPr="00BE73D8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FF647F" w:rsidRPr="00BE73D8" w:rsidRDefault="0000461C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 w:rsidRPr="00BE73D8">
        <w:rPr>
          <w:rFonts w:ascii="Times New Roman" w:hAnsi="Times New Roman" w:cs="Times New Roman"/>
          <w:sz w:val="28"/>
          <w:szCs w:val="28"/>
        </w:rPr>
        <w:lastRenderedPageBreak/>
        <w:t>главный бухгалтер</w:t>
      </w:r>
      <w:r w:rsidR="00BE73D8" w:rsidRPr="00BE7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47F" w:rsidRPr="00BE73D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37696" w:rsidRDefault="00FF647F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 w:rsidRPr="00BE73D8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="00BE73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578" w:rsidRPr="00BE73D8">
        <w:rPr>
          <w:rFonts w:ascii="Times New Roman" w:hAnsi="Times New Roman" w:cs="Times New Roman"/>
          <w:sz w:val="28"/>
          <w:szCs w:val="28"/>
        </w:rPr>
        <w:t>Т.А.</w:t>
      </w:r>
      <w:r w:rsidR="00153BCD" w:rsidRPr="00BE73D8">
        <w:rPr>
          <w:rFonts w:ascii="Times New Roman" w:hAnsi="Times New Roman" w:cs="Times New Roman"/>
          <w:sz w:val="28"/>
          <w:szCs w:val="28"/>
        </w:rPr>
        <w:t xml:space="preserve"> </w:t>
      </w:r>
      <w:r w:rsidR="00564578" w:rsidRPr="00BE73D8">
        <w:rPr>
          <w:rFonts w:ascii="Times New Roman" w:hAnsi="Times New Roman" w:cs="Times New Roman"/>
          <w:sz w:val="28"/>
          <w:szCs w:val="28"/>
        </w:rPr>
        <w:t>Коваленко</w:t>
      </w:r>
    </w:p>
    <w:p w:rsidR="00A601C8" w:rsidRPr="00475093" w:rsidRDefault="00057B61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057B61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D83E94" w:rsidRDefault="00D83E94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</w:t>
            </w:r>
            <w:r w:rsidR="00D24B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82618A">
              <w:rPr>
                <w:rFonts w:ascii="Times New Roman" w:hAnsi="Times New Roman"/>
                <w:sz w:val="28"/>
                <w:szCs w:val="28"/>
              </w:rPr>
              <w:t>50716,4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71637">
              <w:rPr>
                <w:rFonts w:ascii="Times New Roman" w:hAnsi="Times New Roman"/>
                <w:sz w:val="28"/>
                <w:szCs w:val="28"/>
              </w:rPr>
              <w:t>8338,2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B0A5D">
              <w:rPr>
                <w:rFonts w:ascii="Times New Roman" w:hAnsi="Times New Roman"/>
                <w:sz w:val="28"/>
                <w:szCs w:val="28"/>
              </w:rPr>
              <w:t>10874,3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Default="00D24BD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2618A">
              <w:rPr>
                <w:rFonts w:ascii="Times New Roman" w:hAnsi="Times New Roman"/>
                <w:sz w:val="28"/>
                <w:szCs w:val="28"/>
              </w:rPr>
              <w:t>11389,0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Pr="00B06DA3" w:rsidRDefault="00D24BD0" w:rsidP="00E4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47DEC">
              <w:rPr>
                <w:rFonts w:ascii="Times New Roman" w:hAnsi="Times New Roman"/>
                <w:sz w:val="28"/>
                <w:szCs w:val="28"/>
              </w:rPr>
              <w:t>11853,7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BE73D8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</w:t>
      </w:r>
    </w:p>
    <w:p w:rsidR="00BE73D8" w:rsidRDefault="00BE73D8" w:rsidP="00BE73D8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83E94" w:rsidRDefault="00A64FA3" w:rsidP="00BE73D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самодеятель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увеличение уровня социального обеспечения работников культуры, социально значимых проектов.</w:t>
      </w:r>
    </w:p>
    <w:p w:rsidR="00DC0576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проблемы. Первоочередная из них –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ботная плата работников культуры значительно ниже, чем в среднем по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лям социальной сферы, что не способствует привлечению в отрасль молодых талантливых специалистов. Мероприятия, проводимые  в этом направлении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</w:t>
      </w:r>
      <w:r w:rsidR="000437AE">
        <w:rPr>
          <w:rFonts w:ascii="Times New Roman" w:hAnsi="Times New Roman" w:cs="Times New Roman"/>
          <w:sz w:val="28"/>
          <w:szCs w:val="28"/>
        </w:rPr>
        <w:t>и</w:t>
      </w:r>
      <w:r w:rsidR="000437AE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</w:t>
      </w:r>
      <w:r w:rsidR="00A64FA3">
        <w:rPr>
          <w:rFonts w:ascii="Times New Roman" w:hAnsi="Times New Roman" w:cs="Times New Roman"/>
          <w:sz w:val="28"/>
          <w:szCs w:val="28"/>
        </w:rPr>
        <w:t>м</w:t>
      </w:r>
      <w:r w:rsidR="00A64FA3">
        <w:rPr>
          <w:rFonts w:ascii="Times New Roman" w:hAnsi="Times New Roman" w:cs="Times New Roman"/>
          <w:sz w:val="28"/>
          <w:szCs w:val="28"/>
        </w:rPr>
        <w:t>ных мероприятий предусматривает решение вопросов поддержки учреждений культуры, включая материально-техническое и нормативно-правовое обеспеч</w:t>
      </w:r>
      <w:r w:rsidR="00A64FA3">
        <w:rPr>
          <w:rFonts w:ascii="Times New Roman" w:hAnsi="Times New Roman" w:cs="Times New Roman"/>
          <w:sz w:val="28"/>
          <w:szCs w:val="28"/>
        </w:rPr>
        <w:t>е</w:t>
      </w:r>
      <w:r w:rsidR="00A64FA3">
        <w:rPr>
          <w:rFonts w:ascii="Times New Roman" w:hAnsi="Times New Roman" w:cs="Times New Roman"/>
          <w:sz w:val="28"/>
          <w:szCs w:val="28"/>
        </w:rPr>
        <w:t>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83E9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83E94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83E94">
      <w:pPr>
        <w:tabs>
          <w:tab w:val="left" w:pos="709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D24BD0">
        <w:rPr>
          <w:rFonts w:ascii="Times New Roman" w:hAnsi="Times New Roman" w:cs="Times New Roman"/>
          <w:sz w:val="28"/>
          <w:szCs w:val="28"/>
        </w:rPr>
        <w:t>5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BE73D8" w:rsidP="00BE73D8">
      <w:pPr>
        <w:tabs>
          <w:tab w:val="left" w:pos="709"/>
        </w:tabs>
        <w:ind w:right="-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131B4" w:rsidRPr="0049199F" w:rsidTr="00C578B0">
        <w:trPr>
          <w:trHeight w:val="420"/>
        </w:trPr>
        <w:tc>
          <w:tcPr>
            <w:tcW w:w="65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131B4" w:rsidRPr="0049199F" w:rsidTr="00C578B0">
        <w:trPr>
          <w:trHeight w:val="225"/>
        </w:trPr>
        <w:tc>
          <w:tcPr>
            <w:tcW w:w="65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131B4" w:rsidRPr="0049199F" w:rsidRDefault="00D131B4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B4" w:rsidRPr="0049199F" w:rsidTr="00C578B0">
        <w:tc>
          <w:tcPr>
            <w:tcW w:w="655" w:type="dxa"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1B4" w:rsidRPr="00FF647F" w:rsidTr="00C578B0">
        <w:tc>
          <w:tcPr>
            <w:tcW w:w="655" w:type="dxa"/>
          </w:tcPr>
          <w:p w:rsidR="00D131B4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31B4" w:rsidRPr="0008770D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131B4" w:rsidRPr="00FF647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CD1295" w:rsidRPr="00A8766F" w:rsidTr="00CD1295">
        <w:trPr>
          <w:trHeight w:val="570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</w:tc>
        <w:tc>
          <w:tcPr>
            <w:tcW w:w="1275" w:type="dxa"/>
          </w:tcPr>
          <w:p w:rsidR="00CD1295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4710,2</w:t>
            </w:r>
          </w:p>
        </w:tc>
        <w:tc>
          <w:tcPr>
            <w:tcW w:w="1276" w:type="dxa"/>
          </w:tcPr>
          <w:p w:rsidR="00CD1295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6336,0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255"/>
        </w:trPr>
        <w:tc>
          <w:tcPr>
            <w:tcW w:w="655" w:type="dxa"/>
            <w:vMerge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CD1295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1512,8</w:t>
            </w: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CD1295" w:rsidRPr="00A8766F" w:rsidTr="00CD1295">
        <w:trPr>
          <w:trHeight w:val="507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CD1295" w:rsidRPr="00A8766F" w:rsidRDefault="000B5A2A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276" w:type="dxa"/>
          </w:tcPr>
          <w:p w:rsidR="00CD1295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1410"/>
        </w:trPr>
        <w:tc>
          <w:tcPr>
            <w:tcW w:w="655" w:type="dxa"/>
            <w:vMerge/>
          </w:tcPr>
          <w:p w:rsidR="00CD1295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CD1295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456,9</w:t>
            </w: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D131B4" w:rsidRPr="00A8766F" w:rsidTr="00C578B0">
        <w:trPr>
          <w:trHeight w:val="828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131B4" w:rsidRPr="00A8766F" w:rsidRDefault="00CD1295" w:rsidP="008B0A5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A5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D131B4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2131,4</w:t>
            </w:r>
          </w:p>
        </w:tc>
        <w:tc>
          <w:tcPr>
            <w:tcW w:w="1276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rPr>
          <w:trHeight w:val="369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131B4" w:rsidRPr="007338A4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D131B4" w:rsidRPr="00A8766F" w:rsidRDefault="00167847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D131B4" w:rsidRPr="00A8766F" w:rsidRDefault="00D14E7E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1136,3</w:t>
            </w:r>
          </w:p>
        </w:tc>
        <w:tc>
          <w:tcPr>
            <w:tcW w:w="1276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131B4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D131B4" w:rsidRPr="00A8766F" w:rsidRDefault="00CD1295" w:rsidP="008D3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31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578B0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31B4" w:rsidRPr="00A8766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131B4" w:rsidRPr="00A8766F" w:rsidRDefault="00D131B4" w:rsidP="00C57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131B4" w:rsidRPr="00A8766F" w:rsidRDefault="000B5A2A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11389,0</w:t>
            </w:r>
          </w:p>
        </w:tc>
        <w:tc>
          <w:tcPr>
            <w:tcW w:w="1276" w:type="dxa"/>
          </w:tcPr>
          <w:p w:rsidR="00D131B4" w:rsidRPr="00A8766F" w:rsidRDefault="008D317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11853,7</w:t>
            </w:r>
          </w:p>
        </w:tc>
        <w:tc>
          <w:tcPr>
            <w:tcW w:w="1985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414192">
        <w:rPr>
          <w:rFonts w:ascii="Times New Roman" w:hAnsi="Times New Roman"/>
          <w:sz w:val="28"/>
          <w:szCs w:val="28"/>
        </w:rPr>
        <w:t>50716,4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A24B4B">
        <w:rPr>
          <w:rFonts w:ascii="Times New Roman" w:hAnsi="Times New Roman" w:cs="Times New Roman"/>
          <w:sz w:val="28"/>
          <w:szCs w:val="28"/>
        </w:rPr>
        <w:t>8338,2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BE73D8" w:rsidRDefault="00BE73D8" w:rsidP="00BE73D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9040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D7424">
        <w:rPr>
          <w:rFonts w:ascii="Times New Roman" w:hAnsi="Times New Roman" w:cs="Times New Roman"/>
          <w:sz w:val="28"/>
          <w:szCs w:val="28"/>
        </w:rPr>
        <w:t>10874,3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566D6C" w:rsidRDefault="00414192" w:rsidP="00414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8B0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11389,0</w:t>
      </w:r>
      <w:r w:rsidR="00C578B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578B0"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764A09" w:rsidRDefault="00F35EE3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51E61">
        <w:rPr>
          <w:rFonts w:ascii="Times New Roman" w:hAnsi="Times New Roman" w:cs="Times New Roman"/>
          <w:sz w:val="28"/>
          <w:szCs w:val="28"/>
        </w:rPr>
        <w:t>11853,7</w:t>
      </w:r>
      <w:r w:rsidR="00C578B0"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C578B0" w:rsidRDefault="00C578B0" w:rsidP="00D83E94"/>
    <w:p w:rsidR="00D31176" w:rsidRDefault="00F9040E" w:rsidP="00D8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83E94">
      <w:pPr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8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764A09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9040E"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9040E">
        <w:rPr>
          <w:rFonts w:ascii="Times New Roman" w:hAnsi="Times New Roman" w:cs="Times New Roman"/>
          <w:sz w:val="28"/>
          <w:szCs w:val="28"/>
        </w:rPr>
        <w:t>под</w:t>
      </w:r>
      <w:r w:rsidR="00F9040E"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DC0576" w:rsidRDefault="00DC0576" w:rsidP="004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  <w:r w:rsidR="000744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lastRenderedPageBreak/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250E54" w:rsidRDefault="0050779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057B61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B61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941B84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941B84" w:rsidRPr="00F31AF0" w:rsidRDefault="00941B8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0744E9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0744E9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41B84" w:rsidRPr="00E84007" w:rsidRDefault="00941B84" w:rsidP="000744E9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0744E9">
            <w:pPr>
              <w:ind w:hanging="250"/>
              <w:jc w:val="center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0744E9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0744E9">
                  <w:pPr>
                    <w:pStyle w:val="1"/>
                    <w:spacing w:before="0" w:after="0"/>
                    <w:ind w:hanging="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0744E9">
                  <w:pPr>
                    <w:ind w:hanging="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</w:t>
                  </w:r>
                  <w:proofErr w:type="spellStart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41B84" w:rsidRPr="00A8312C" w:rsidRDefault="00941B84" w:rsidP="000744E9">
                  <w:pPr>
                    <w:ind w:hanging="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0744E9">
            <w:pPr>
              <w:ind w:hanging="250"/>
              <w:jc w:val="center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764A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4A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167847">
              <w:rPr>
                <w:rFonts w:ascii="Times New Roman" w:hAnsi="Times New Roman"/>
                <w:sz w:val="28"/>
                <w:szCs w:val="28"/>
              </w:rPr>
              <w:t>21477,8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329E5">
              <w:rPr>
                <w:rFonts w:ascii="Times New Roman" w:hAnsi="Times New Roman"/>
                <w:sz w:val="28"/>
                <w:szCs w:val="28"/>
              </w:rPr>
              <w:t>3656,6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Default="00D87856" w:rsidP="00196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C8309E">
              <w:rPr>
                <w:rFonts w:ascii="Times New Roman" w:hAnsi="Times New Roman"/>
                <w:sz w:val="28"/>
                <w:szCs w:val="28"/>
              </w:rPr>
              <w:t>4143,2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Default="00C578B0" w:rsidP="00C578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67847">
              <w:rPr>
                <w:rFonts w:ascii="Times New Roman" w:hAnsi="Times New Roman"/>
                <w:sz w:val="28"/>
                <w:szCs w:val="28"/>
              </w:rPr>
              <w:t>4741,9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4A09" w:rsidRPr="00C578B0" w:rsidRDefault="00C578B0" w:rsidP="006A6FC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A6FC1">
              <w:rPr>
                <w:rFonts w:ascii="Times New Roman" w:hAnsi="Times New Roman"/>
                <w:sz w:val="28"/>
                <w:szCs w:val="28"/>
              </w:rPr>
              <w:t>5686,0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D83E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D83E94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 xml:space="preserve">Процессы  информатизации современной жизни настоятельно требуют от учреждений   культуры внедрения </w:t>
      </w:r>
      <w:r w:rsidRPr="00313BD1">
        <w:rPr>
          <w:color w:val="000000"/>
          <w:sz w:val="28"/>
          <w:szCs w:val="28"/>
        </w:rPr>
        <w:lastRenderedPageBreak/>
        <w:t>информационных технологий с целью более оперативного и качественного удовлетворения запросов посетителей.</w:t>
      </w:r>
    </w:p>
    <w:p w:rsidR="000744E9" w:rsidRDefault="000744E9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0744E9" w:rsidRDefault="000744E9" w:rsidP="000744E9">
      <w:pPr>
        <w:pStyle w:val="ac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D83E94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proofErr w:type="spellStart"/>
      <w:r w:rsidR="009F353A">
        <w:rPr>
          <w:color w:val="000000"/>
          <w:sz w:val="28"/>
          <w:szCs w:val="28"/>
        </w:rPr>
        <w:t>Старонижестеблиевская</w:t>
      </w:r>
      <w:proofErr w:type="spellEnd"/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02A76" w:rsidRDefault="008E0791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8E0791" w:rsidRDefault="009F353A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D83E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lastRenderedPageBreak/>
        <w:t>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0744E9" w:rsidRDefault="000744E9" w:rsidP="000744E9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E0791" w:rsidRDefault="009F353A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764A09">
        <w:rPr>
          <w:rFonts w:ascii="Times New Roman" w:hAnsi="Times New Roman" w:cs="Times New Roman"/>
          <w:sz w:val="28"/>
          <w:szCs w:val="28"/>
        </w:rPr>
        <w:t>5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F353A" w:rsidRDefault="009F353A" w:rsidP="001678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764A09" w:rsidRPr="009F353A" w:rsidRDefault="00764A09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764A09" w:rsidRPr="0049199F" w:rsidTr="00C578B0">
        <w:trPr>
          <w:trHeight w:val="420"/>
        </w:trPr>
        <w:tc>
          <w:tcPr>
            <w:tcW w:w="65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764A09" w:rsidRPr="0049199F" w:rsidTr="00C578B0">
        <w:trPr>
          <w:trHeight w:val="225"/>
        </w:trPr>
        <w:tc>
          <w:tcPr>
            <w:tcW w:w="65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64A09" w:rsidRPr="0049199F" w:rsidRDefault="00764A09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09" w:rsidRPr="0049199F" w:rsidTr="00C578B0">
        <w:tc>
          <w:tcPr>
            <w:tcW w:w="655" w:type="dxa"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A09" w:rsidRPr="008238EE" w:rsidTr="00C578B0">
        <w:trPr>
          <w:trHeight w:val="701"/>
        </w:trPr>
        <w:tc>
          <w:tcPr>
            <w:tcW w:w="655" w:type="dxa"/>
          </w:tcPr>
          <w:p w:rsidR="00764A09" w:rsidRPr="00094224" w:rsidRDefault="00764A09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764A09" w:rsidRPr="008238EE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76A5" w:rsidRPr="00A8766F" w:rsidTr="00CD76A5">
        <w:trPr>
          <w:trHeight w:val="345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2757,7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985" w:type="dxa"/>
          </w:tcPr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95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490,3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D76A5">
        <w:trPr>
          <w:trHeight w:val="450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CD76A5" w:rsidRPr="008238EE" w:rsidRDefault="00C8309E" w:rsidP="00CD76A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823,2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985" w:type="dxa"/>
          </w:tcPr>
          <w:p w:rsidR="00CD76A5" w:rsidRPr="00A8766F" w:rsidRDefault="00CD76A5" w:rsidP="00D83E94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470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D76A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163,3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CD76A5" w:rsidRDefault="00167847" w:rsidP="00332B2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156,9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2B2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B9707A" w:rsidTr="00C578B0">
        <w:tc>
          <w:tcPr>
            <w:tcW w:w="655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CD76A5" w:rsidRPr="00B16270" w:rsidRDefault="00C8309E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CD76A5" w:rsidRDefault="00167847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1276" w:type="dxa"/>
          </w:tcPr>
          <w:p w:rsidR="00CD76A5" w:rsidRPr="00B16270" w:rsidRDefault="00332B2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985" w:type="dxa"/>
          </w:tcPr>
          <w:p w:rsidR="00CD76A5" w:rsidRPr="00B9707A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123D8">
        <w:rPr>
          <w:rFonts w:ascii="Times New Roman" w:hAnsi="Times New Roman"/>
          <w:sz w:val="28"/>
          <w:szCs w:val="28"/>
        </w:rPr>
        <w:t>21477,8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3656,6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8309E">
        <w:rPr>
          <w:rFonts w:ascii="Times New Roman" w:hAnsi="Times New Roman"/>
          <w:sz w:val="28"/>
          <w:szCs w:val="28"/>
        </w:rPr>
        <w:t>4143,2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2123D8">
        <w:rPr>
          <w:rFonts w:ascii="Times New Roman" w:hAnsi="Times New Roman"/>
          <w:sz w:val="28"/>
          <w:szCs w:val="28"/>
        </w:rPr>
        <w:t>4741,9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32B25">
        <w:rPr>
          <w:rFonts w:ascii="Times New Roman" w:hAnsi="Times New Roman"/>
          <w:sz w:val="28"/>
          <w:szCs w:val="28"/>
        </w:rPr>
        <w:t>5686,0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D83E94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A57030" w:rsidRDefault="00CA4B7F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D83E94">
      <w:pPr>
        <w:shd w:val="clear" w:color="auto" w:fill="FFFFFF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D83E9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D83E94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6"/>
        <w:tblW w:w="9747" w:type="dxa"/>
        <w:tblLook w:val="04A0"/>
      </w:tblPr>
      <w:tblGrid>
        <w:gridCol w:w="4644"/>
        <w:gridCol w:w="5103"/>
      </w:tblGrid>
      <w:tr w:rsidR="00CC52F0" w:rsidRPr="00F31AF0" w:rsidTr="00CC52F0">
        <w:tc>
          <w:tcPr>
            <w:tcW w:w="4644" w:type="dxa"/>
            <w:shd w:val="clear" w:color="auto" w:fill="auto"/>
          </w:tcPr>
          <w:p w:rsidR="00CC52F0" w:rsidRPr="00F31AF0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52F0" w:rsidRPr="00475093" w:rsidRDefault="00057B61" w:rsidP="00CC52F0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7B61">
              <w:rPr>
                <w:rFonts w:cs="Calibri"/>
                <w:noProof/>
              </w:rPr>
              <w:pict>
                <v:rect id="_x0000_s1029" style="position:absolute;left:0;text-align:left;margin-left:236pt;margin-top:-27pt;width:17pt;height:18pt;z-index:251658240;mso-position-horizontal-relative:text;mso-position-vertical-relative:text" stroked="f"/>
              </w:pict>
            </w:r>
            <w:r w:rsidR="00CC52F0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C52F0" w:rsidRPr="00475093" w:rsidRDefault="00CC52F0" w:rsidP="00CC52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CC52F0" w:rsidRPr="00FF647F" w:rsidRDefault="00CC52F0" w:rsidP="00CC52F0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CC52F0" w:rsidRPr="00A8312C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002A76" w:rsidRDefault="00002A76" w:rsidP="00C578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Default="004D72FA" w:rsidP="0000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2F0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  <w:r w:rsidR="00CC5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C578B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C578B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847C4B">
              <w:rPr>
                <w:rFonts w:ascii="Times New Roman" w:hAnsi="Times New Roman"/>
                <w:sz w:val="28"/>
                <w:szCs w:val="28"/>
              </w:rPr>
              <w:t>939,2</w:t>
            </w:r>
            <w:r w:rsidR="0070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7316C">
              <w:rPr>
                <w:rFonts w:ascii="Times New Roman" w:hAnsi="Times New Roman"/>
                <w:sz w:val="28"/>
                <w:szCs w:val="28"/>
              </w:rPr>
              <w:t>186,6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Default="004D72FA" w:rsidP="006265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81CF0">
              <w:rPr>
                <w:rFonts w:ascii="Times New Roman" w:hAnsi="Times New Roman"/>
                <w:sz w:val="28"/>
                <w:szCs w:val="28"/>
              </w:rPr>
              <w:t>191,1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Pr="00475093" w:rsidRDefault="00C578B0" w:rsidP="00C5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47C4B">
              <w:rPr>
                <w:rFonts w:ascii="Times New Roman" w:hAnsi="Times New Roman"/>
                <w:sz w:val="28"/>
                <w:szCs w:val="28"/>
              </w:rPr>
              <w:t>294,3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78B0" w:rsidRPr="00C578B0" w:rsidRDefault="00C578B0" w:rsidP="00706B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6B99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0744E9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известных и почетных жителей станицы, внесших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</w:t>
      </w:r>
      <w:proofErr w:type="spellEnd"/>
      <w:r w:rsidR="000744E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0744E9" w:rsidRDefault="000744E9" w:rsidP="000744E9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DA3D1F" w:rsidRPr="00A8312C" w:rsidRDefault="00DA3D1F" w:rsidP="000744E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C578B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02A76" w:rsidRDefault="004174A9" w:rsidP="00C578B0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</w:t>
      </w:r>
      <w:r w:rsidR="00C578B0">
        <w:rPr>
          <w:sz w:val="28"/>
          <w:szCs w:val="28"/>
        </w:rPr>
        <w:t>5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C578B0" w:rsidRPr="0049199F" w:rsidTr="00C578B0">
        <w:trPr>
          <w:trHeight w:val="420"/>
        </w:trPr>
        <w:tc>
          <w:tcPr>
            <w:tcW w:w="65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C578B0" w:rsidRPr="0049199F" w:rsidTr="00C578B0">
        <w:trPr>
          <w:trHeight w:val="225"/>
        </w:trPr>
        <w:tc>
          <w:tcPr>
            <w:tcW w:w="65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578B0" w:rsidRPr="0049199F" w:rsidRDefault="00C578B0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B0" w:rsidRPr="0049199F" w:rsidTr="00C578B0">
        <w:tc>
          <w:tcPr>
            <w:tcW w:w="655" w:type="dxa"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8B0" w:rsidRPr="00FF647F" w:rsidTr="00C578B0">
        <w:tc>
          <w:tcPr>
            <w:tcW w:w="655" w:type="dxa"/>
          </w:tcPr>
          <w:p w:rsidR="00C578B0" w:rsidRPr="00094224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C578B0" w:rsidRPr="00FF647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78B0">
              <w:rPr>
                <w:rFonts w:ascii="Times New Roman" w:hAnsi="Times New Roman"/>
                <w:sz w:val="24"/>
                <w:szCs w:val="24"/>
              </w:rPr>
              <w:t>0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C578B0" w:rsidRDefault="00847C4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1276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661288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8B0">
              <w:rPr>
                <w:rFonts w:ascii="Times New Roman" w:hAnsi="Times New Roman"/>
                <w:sz w:val="24"/>
                <w:szCs w:val="24"/>
              </w:rPr>
              <w:t>.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lastRenderedPageBreak/>
              <w:t>дению праздников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B0774D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C578B0" w:rsidRDefault="00847C4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276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4E9" w:rsidRPr="000744E9" w:rsidRDefault="000744E9" w:rsidP="000744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44E9">
        <w:rPr>
          <w:rFonts w:ascii="Times New Roman" w:hAnsi="Times New Roman" w:cs="Times New Roman"/>
          <w:sz w:val="28"/>
          <w:szCs w:val="28"/>
        </w:rPr>
        <w:t>4</w:t>
      </w: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693786">
        <w:rPr>
          <w:rFonts w:ascii="Times New Roman" w:hAnsi="Times New Roman"/>
          <w:sz w:val="28"/>
          <w:szCs w:val="28"/>
        </w:rPr>
        <w:t>939,2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693786">
        <w:rPr>
          <w:rFonts w:ascii="Times New Roman" w:hAnsi="Times New Roman"/>
          <w:sz w:val="28"/>
          <w:szCs w:val="28"/>
        </w:rPr>
        <w:t>939,2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186,6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1CF0">
        <w:rPr>
          <w:rFonts w:ascii="Times New Roman" w:hAnsi="Times New Roman"/>
          <w:sz w:val="28"/>
          <w:szCs w:val="28"/>
        </w:rPr>
        <w:t>191,1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61288" w:rsidRDefault="00661288" w:rsidP="006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693786">
        <w:rPr>
          <w:rFonts w:ascii="Times New Roman" w:hAnsi="Times New Roman"/>
          <w:sz w:val="28"/>
          <w:szCs w:val="28"/>
        </w:rPr>
        <w:t>294,3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61288" w:rsidRPr="00002A76" w:rsidRDefault="00661288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7C400B">
        <w:rPr>
          <w:rFonts w:ascii="Times New Roman" w:hAnsi="Times New Roman"/>
          <w:sz w:val="28"/>
          <w:szCs w:val="28"/>
        </w:rPr>
        <w:t>200,0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002A76" w:rsidRDefault="00002A76" w:rsidP="00693786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Главный специалист</w:t>
      </w:r>
      <w:r w:rsidR="000744E9">
        <w:rPr>
          <w:rFonts w:ascii="Times New Roman" w:hAnsi="Times New Roman" w:cs="Times New Roman"/>
          <w:sz w:val="28"/>
        </w:rPr>
        <w:t xml:space="preserve"> </w:t>
      </w:r>
      <w:r w:rsidR="006F6B0A"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5C196F">
      <w:pgSz w:w="11906" w:h="16838"/>
      <w:pgMar w:top="-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27" w:rsidRDefault="003D3627" w:rsidP="00B809E4">
      <w:r>
        <w:separator/>
      </w:r>
    </w:p>
  </w:endnote>
  <w:endnote w:type="continuationSeparator" w:id="0">
    <w:p w:rsidR="003D3627" w:rsidRDefault="003D3627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27" w:rsidRDefault="003D3627" w:rsidP="00B809E4">
      <w:r>
        <w:separator/>
      </w:r>
    </w:p>
  </w:footnote>
  <w:footnote w:type="continuationSeparator" w:id="0">
    <w:p w:rsidR="003D3627" w:rsidRDefault="003D3627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512E"/>
    <w:rsid w:val="0001762D"/>
    <w:rsid w:val="00017D28"/>
    <w:rsid w:val="0002178A"/>
    <w:rsid w:val="00024A19"/>
    <w:rsid w:val="00025C46"/>
    <w:rsid w:val="00025DE3"/>
    <w:rsid w:val="00040791"/>
    <w:rsid w:val="000437AE"/>
    <w:rsid w:val="000465EB"/>
    <w:rsid w:val="00050386"/>
    <w:rsid w:val="000512CB"/>
    <w:rsid w:val="000559C4"/>
    <w:rsid w:val="00056B54"/>
    <w:rsid w:val="00057B61"/>
    <w:rsid w:val="00072D32"/>
    <w:rsid w:val="00073400"/>
    <w:rsid w:val="0007390F"/>
    <w:rsid w:val="000744E9"/>
    <w:rsid w:val="00084E52"/>
    <w:rsid w:val="00085824"/>
    <w:rsid w:val="000859DC"/>
    <w:rsid w:val="000860E8"/>
    <w:rsid w:val="00091A7E"/>
    <w:rsid w:val="00092608"/>
    <w:rsid w:val="000B1173"/>
    <w:rsid w:val="000B52FE"/>
    <w:rsid w:val="000B5A2A"/>
    <w:rsid w:val="000B7A07"/>
    <w:rsid w:val="000C7319"/>
    <w:rsid w:val="000C7AED"/>
    <w:rsid w:val="000D21D7"/>
    <w:rsid w:val="000D3D79"/>
    <w:rsid w:val="000D45C3"/>
    <w:rsid w:val="000D493E"/>
    <w:rsid w:val="000E0379"/>
    <w:rsid w:val="000E2076"/>
    <w:rsid w:val="000F3EDC"/>
    <w:rsid w:val="00101FB7"/>
    <w:rsid w:val="00104546"/>
    <w:rsid w:val="001069D2"/>
    <w:rsid w:val="00112A4F"/>
    <w:rsid w:val="0011661C"/>
    <w:rsid w:val="00117720"/>
    <w:rsid w:val="00123E67"/>
    <w:rsid w:val="0013009A"/>
    <w:rsid w:val="00130EB3"/>
    <w:rsid w:val="0013284C"/>
    <w:rsid w:val="00133C7C"/>
    <w:rsid w:val="001519AA"/>
    <w:rsid w:val="00153BCD"/>
    <w:rsid w:val="00162E20"/>
    <w:rsid w:val="00163090"/>
    <w:rsid w:val="001647D4"/>
    <w:rsid w:val="00164F5A"/>
    <w:rsid w:val="00167847"/>
    <w:rsid w:val="00170650"/>
    <w:rsid w:val="0017770E"/>
    <w:rsid w:val="0018098D"/>
    <w:rsid w:val="00186282"/>
    <w:rsid w:val="0019138F"/>
    <w:rsid w:val="00192124"/>
    <w:rsid w:val="001935C2"/>
    <w:rsid w:val="001951F1"/>
    <w:rsid w:val="00196557"/>
    <w:rsid w:val="0019792F"/>
    <w:rsid w:val="001A0288"/>
    <w:rsid w:val="001A68D7"/>
    <w:rsid w:val="001B5AD9"/>
    <w:rsid w:val="001C4E88"/>
    <w:rsid w:val="001C7170"/>
    <w:rsid w:val="001D2728"/>
    <w:rsid w:val="001D3CF8"/>
    <w:rsid w:val="001D7816"/>
    <w:rsid w:val="001E743F"/>
    <w:rsid w:val="001F27A2"/>
    <w:rsid w:val="001F2A5B"/>
    <w:rsid w:val="001F654F"/>
    <w:rsid w:val="00201E17"/>
    <w:rsid w:val="002039BD"/>
    <w:rsid w:val="00204586"/>
    <w:rsid w:val="002123D8"/>
    <w:rsid w:val="00216AC9"/>
    <w:rsid w:val="00220928"/>
    <w:rsid w:val="002254CF"/>
    <w:rsid w:val="00233773"/>
    <w:rsid w:val="002346F0"/>
    <w:rsid w:val="002354B6"/>
    <w:rsid w:val="00236C94"/>
    <w:rsid w:val="00250E54"/>
    <w:rsid w:val="00255A73"/>
    <w:rsid w:val="002568C9"/>
    <w:rsid w:val="00271637"/>
    <w:rsid w:val="0027713A"/>
    <w:rsid w:val="00283851"/>
    <w:rsid w:val="002862AC"/>
    <w:rsid w:val="00296993"/>
    <w:rsid w:val="00297B82"/>
    <w:rsid w:val="002A3949"/>
    <w:rsid w:val="002B3232"/>
    <w:rsid w:val="002B383F"/>
    <w:rsid w:val="002C0DA7"/>
    <w:rsid w:val="002C1D9B"/>
    <w:rsid w:val="002C3CB3"/>
    <w:rsid w:val="002C4021"/>
    <w:rsid w:val="002C4998"/>
    <w:rsid w:val="002D5980"/>
    <w:rsid w:val="002D6E32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2B25"/>
    <w:rsid w:val="00333256"/>
    <w:rsid w:val="00352711"/>
    <w:rsid w:val="00361972"/>
    <w:rsid w:val="0036673E"/>
    <w:rsid w:val="00367BC4"/>
    <w:rsid w:val="0037316C"/>
    <w:rsid w:val="00376414"/>
    <w:rsid w:val="00377EB3"/>
    <w:rsid w:val="003809F6"/>
    <w:rsid w:val="00381CF0"/>
    <w:rsid w:val="00383923"/>
    <w:rsid w:val="00383A54"/>
    <w:rsid w:val="00383C1F"/>
    <w:rsid w:val="00384EEE"/>
    <w:rsid w:val="0038672D"/>
    <w:rsid w:val="0038696B"/>
    <w:rsid w:val="00387F2E"/>
    <w:rsid w:val="00394748"/>
    <w:rsid w:val="00395F46"/>
    <w:rsid w:val="003965EA"/>
    <w:rsid w:val="0039707C"/>
    <w:rsid w:val="0039743A"/>
    <w:rsid w:val="003A5402"/>
    <w:rsid w:val="003A7418"/>
    <w:rsid w:val="003B3517"/>
    <w:rsid w:val="003D2B8B"/>
    <w:rsid w:val="003D3627"/>
    <w:rsid w:val="003D5706"/>
    <w:rsid w:val="003D587C"/>
    <w:rsid w:val="003D72A9"/>
    <w:rsid w:val="003D7703"/>
    <w:rsid w:val="003E2830"/>
    <w:rsid w:val="003E6CAD"/>
    <w:rsid w:val="003F0720"/>
    <w:rsid w:val="003F4B1E"/>
    <w:rsid w:val="003F7A55"/>
    <w:rsid w:val="0040134F"/>
    <w:rsid w:val="00402D64"/>
    <w:rsid w:val="004049DD"/>
    <w:rsid w:val="00411446"/>
    <w:rsid w:val="00413681"/>
    <w:rsid w:val="00414192"/>
    <w:rsid w:val="00416F6D"/>
    <w:rsid w:val="004174A9"/>
    <w:rsid w:val="004243D0"/>
    <w:rsid w:val="004273DA"/>
    <w:rsid w:val="00431521"/>
    <w:rsid w:val="0043174E"/>
    <w:rsid w:val="00435815"/>
    <w:rsid w:val="00436DC0"/>
    <w:rsid w:val="004370DE"/>
    <w:rsid w:val="004400B7"/>
    <w:rsid w:val="00451CD4"/>
    <w:rsid w:val="0045489F"/>
    <w:rsid w:val="004623D0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16EF"/>
    <w:rsid w:val="004B4B1D"/>
    <w:rsid w:val="004B6AAE"/>
    <w:rsid w:val="004B7D42"/>
    <w:rsid w:val="004C0FD2"/>
    <w:rsid w:val="004C4F71"/>
    <w:rsid w:val="004C749A"/>
    <w:rsid w:val="004D72FA"/>
    <w:rsid w:val="004E30FE"/>
    <w:rsid w:val="004F5E2F"/>
    <w:rsid w:val="005001CA"/>
    <w:rsid w:val="00500DFF"/>
    <w:rsid w:val="005037B5"/>
    <w:rsid w:val="00503D38"/>
    <w:rsid w:val="00504172"/>
    <w:rsid w:val="005041E4"/>
    <w:rsid w:val="0050779C"/>
    <w:rsid w:val="00507A64"/>
    <w:rsid w:val="005122E4"/>
    <w:rsid w:val="00515081"/>
    <w:rsid w:val="005223AD"/>
    <w:rsid w:val="0052655D"/>
    <w:rsid w:val="005279EC"/>
    <w:rsid w:val="00534F41"/>
    <w:rsid w:val="0054544E"/>
    <w:rsid w:val="00547582"/>
    <w:rsid w:val="0055014D"/>
    <w:rsid w:val="00562DA3"/>
    <w:rsid w:val="00564578"/>
    <w:rsid w:val="005653DF"/>
    <w:rsid w:val="005742A1"/>
    <w:rsid w:val="00586F63"/>
    <w:rsid w:val="00592DF1"/>
    <w:rsid w:val="005942FB"/>
    <w:rsid w:val="005A02E8"/>
    <w:rsid w:val="005A0711"/>
    <w:rsid w:val="005A11E8"/>
    <w:rsid w:val="005A1D4A"/>
    <w:rsid w:val="005A35A1"/>
    <w:rsid w:val="005B2353"/>
    <w:rsid w:val="005B3D47"/>
    <w:rsid w:val="005B539B"/>
    <w:rsid w:val="005C196F"/>
    <w:rsid w:val="005C2D0D"/>
    <w:rsid w:val="005C47D2"/>
    <w:rsid w:val="005C4FFB"/>
    <w:rsid w:val="005D47F1"/>
    <w:rsid w:val="005D5551"/>
    <w:rsid w:val="005D5990"/>
    <w:rsid w:val="005E4338"/>
    <w:rsid w:val="005E74FE"/>
    <w:rsid w:val="005E7DE6"/>
    <w:rsid w:val="005F56F9"/>
    <w:rsid w:val="006020AD"/>
    <w:rsid w:val="00606AD0"/>
    <w:rsid w:val="00612D44"/>
    <w:rsid w:val="00614B1C"/>
    <w:rsid w:val="00625929"/>
    <w:rsid w:val="006265CC"/>
    <w:rsid w:val="00632111"/>
    <w:rsid w:val="006329E5"/>
    <w:rsid w:val="00636BE6"/>
    <w:rsid w:val="00637812"/>
    <w:rsid w:val="00637B12"/>
    <w:rsid w:val="00637CA8"/>
    <w:rsid w:val="00644C37"/>
    <w:rsid w:val="00647879"/>
    <w:rsid w:val="00655F43"/>
    <w:rsid w:val="00661288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93786"/>
    <w:rsid w:val="006A6FC1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B0A"/>
    <w:rsid w:val="007044A2"/>
    <w:rsid w:val="00706B99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A09"/>
    <w:rsid w:val="00764D8E"/>
    <w:rsid w:val="00771AAC"/>
    <w:rsid w:val="00773F0D"/>
    <w:rsid w:val="0077464A"/>
    <w:rsid w:val="00774D97"/>
    <w:rsid w:val="00774F6B"/>
    <w:rsid w:val="0078274E"/>
    <w:rsid w:val="007863E5"/>
    <w:rsid w:val="00792E36"/>
    <w:rsid w:val="00794393"/>
    <w:rsid w:val="00795E1E"/>
    <w:rsid w:val="007B2BE9"/>
    <w:rsid w:val="007C186F"/>
    <w:rsid w:val="007C1959"/>
    <w:rsid w:val="007C400B"/>
    <w:rsid w:val="007C45EE"/>
    <w:rsid w:val="007C538D"/>
    <w:rsid w:val="007C5675"/>
    <w:rsid w:val="007C7C0A"/>
    <w:rsid w:val="007D3C98"/>
    <w:rsid w:val="007E58D2"/>
    <w:rsid w:val="007E6A06"/>
    <w:rsid w:val="007F4426"/>
    <w:rsid w:val="007F4C7B"/>
    <w:rsid w:val="007F6230"/>
    <w:rsid w:val="008058BA"/>
    <w:rsid w:val="00815D73"/>
    <w:rsid w:val="0082012A"/>
    <w:rsid w:val="00822C1D"/>
    <w:rsid w:val="008238EE"/>
    <w:rsid w:val="00825B0B"/>
    <w:rsid w:val="0082618A"/>
    <w:rsid w:val="00826A57"/>
    <w:rsid w:val="00830410"/>
    <w:rsid w:val="008368EE"/>
    <w:rsid w:val="00837696"/>
    <w:rsid w:val="00842D17"/>
    <w:rsid w:val="00847C4B"/>
    <w:rsid w:val="00850877"/>
    <w:rsid w:val="00851776"/>
    <w:rsid w:val="00851821"/>
    <w:rsid w:val="008524E3"/>
    <w:rsid w:val="008557B4"/>
    <w:rsid w:val="0085752E"/>
    <w:rsid w:val="00857EDD"/>
    <w:rsid w:val="00860523"/>
    <w:rsid w:val="00860CBC"/>
    <w:rsid w:val="008633F2"/>
    <w:rsid w:val="00863476"/>
    <w:rsid w:val="008649DB"/>
    <w:rsid w:val="00877CD6"/>
    <w:rsid w:val="00882A43"/>
    <w:rsid w:val="0088486E"/>
    <w:rsid w:val="00885489"/>
    <w:rsid w:val="0088553E"/>
    <w:rsid w:val="00895344"/>
    <w:rsid w:val="00896282"/>
    <w:rsid w:val="008A546E"/>
    <w:rsid w:val="008B059A"/>
    <w:rsid w:val="008B0A5D"/>
    <w:rsid w:val="008B3752"/>
    <w:rsid w:val="008B5C5E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3173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0A5F"/>
    <w:rsid w:val="00902ABA"/>
    <w:rsid w:val="00906387"/>
    <w:rsid w:val="00926F12"/>
    <w:rsid w:val="00940E9D"/>
    <w:rsid w:val="00941B84"/>
    <w:rsid w:val="00946446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2791"/>
    <w:rsid w:val="009855B7"/>
    <w:rsid w:val="009949D0"/>
    <w:rsid w:val="0099608D"/>
    <w:rsid w:val="00997F6B"/>
    <w:rsid w:val="009A59C6"/>
    <w:rsid w:val="009B2C9D"/>
    <w:rsid w:val="009B3D8D"/>
    <w:rsid w:val="009B4B7E"/>
    <w:rsid w:val="009C149E"/>
    <w:rsid w:val="009E2755"/>
    <w:rsid w:val="009E2AAC"/>
    <w:rsid w:val="009F1F39"/>
    <w:rsid w:val="009F353A"/>
    <w:rsid w:val="009F721A"/>
    <w:rsid w:val="00A03545"/>
    <w:rsid w:val="00A0461E"/>
    <w:rsid w:val="00A175EB"/>
    <w:rsid w:val="00A21DE9"/>
    <w:rsid w:val="00A24B4B"/>
    <w:rsid w:val="00A32E92"/>
    <w:rsid w:val="00A36402"/>
    <w:rsid w:val="00A37EC1"/>
    <w:rsid w:val="00A41707"/>
    <w:rsid w:val="00A4260F"/>
    <w:rsid w:val="00A43361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0F2B"/>
    <w:rsid w:val="00AC2228"/>
    <w:rsid w:val="00AC2CD9"/>
    <w:rsid w:val="00AC7481"/>
    <w:rsid w:val="00AD0D34"/>
    <w:rsid w:val="00AD3040"/>
    <w:rsid w:val="00AD43FB"/>
    <w:rsid w:val="00AD7424"/>
    <w:rsid w:val="00AD7E43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648D3"/>
    <w:rsid w:val="00B721E3"/>
    <w:rsid w:val="00B747C0"/>
    <w:rsid w:val="00B809E4"/>
    <w:rsid w:val="00B93B10"/>
    <w:rsid w:val="00B95EA7"/>
    <w:rsid w:val="00B96D98"/>
    <w:rsid w:val="00B97CA4"/>
    <w:rsid w:val="00BB469C"/>
    <w:rsid w:val="00BB56D8"/>
    <w:rsid w:val="00BC0B48"/>
    <w:rsid w:val="00BC34CD"/>
    <w:rsid w:val="00BC4810"/>
    <w:rsid w:val="00BC7B68"/>
    <w:rsid w:val="00BC7FFB"/>
    <w:rsid w:val="00BD046D"/>
    <w:rsid w:val="00BD1A22"/>
    <w:rsid w:val="00BD5AC5"/>
    <w:rsid w:val="00BD6AAD"/>
    <w:rsid w:val="00BE24DE"/>
    <w:rsid w:val="00BE6145"/>
    <w:rsid w:val="00BE73D8"/>
    <w:rsid w:val="00C00D46"/>
    <w:rsid w:val="00C02EA2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578B0"/>
    <w:rsid w:val="00C606F6"/>
    <w:rsid w:val="00C6788F"/>
    <w:rsid w:val="00C70BB5"/>
    <w:rsid w:val="00C737CC"/>
    <w:rsid w:val="00C77A9D"/>
    <w:rsid w:val="00C8309E"/>
    <w:rsid w:val="00C8374D"/>
    <w:rsid w:val="00C8544C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C52F0"/>
    <w:rsid w:val="00CD1295"/>
    <w:rsid w:val="00CD76A5"/>
    <w:rsid w:val="00CE03BE"/>
    <w:rsid w:val="00CE1BBE"/>
    <w:rsid w:val="00CE4CFC"/>
    <w:rsid w:val="00CE590C"/>
    <w:rsid w:val="00CE625D"/>
    <w:rsid w:val="00CF2EBB"/>
    <w:rsid w:val="00D01EB9"/>
    <w:rsid w:val="00D01F4B"/>
    <w:rsid w:val="00D02FFB"/>
    <w:rsid w:val="00D04F29"/>
    <w:rsid w:val="00D05ABC"/>
    <w:rsid w:val="00D10E70"/>
    <w:rsid w:val="00D131B4"/>
    <w:rsid w:val="00D13402"/>
    <w:rsid w:val="00D14E7E"/>
    <w:rsid w:val="00D219E6"/>
    <w:rsid w:val="00D222E0"/>
    <w:rsid w:val="00D24BD0"/>
    <w:rsid w:val="00D31176"/>
    <w:rsid w:val="00D352C7"/>
    <w:rsid w:val="00D35454"/>
    <w:rsid w:val="00D35C4C"/>
    <w:rsid w:val="00D3729D"/>
    <w:rsid w:val="00D4327C"/>
    <w:rsid w:val="00D44A6A"/>
    <w:rsid w:val="00D4589C"/>
    <w:rsid w:val="00D53EA7"/>
    <w:rsid w:val="00D54537"/>
    <w:rsid w:val="00D56A1E"/>
    <w:rsid w:val="00D6034D"/>
    <w:rsid w:val="00D7501A"/>
    <w:rsid w:val="00D76A3E"/>
    <w:rsid w:val="00D76F41"/>
    <w:rsid w:val="00D83E94"/>
    <w:rsid w:val="00D87856"/>
    <w:rsid w:val="00D91C10"/>
    <w:rsid w:val="00D942AD"/>
    <w:rsid w:val="00D94EE2"/>
    <w:rsid w:val="00D976F7"/>
    <w:rsid w:val="00DA3D1F"/>
    <w:rsid w:val="00DA47D4"/>
    <w:rsid w:val="00DB695C"/>
    <w:rsid w:val="00DC0576"/>
    <w:rsid w:val="00DC0EA9"/>
    <w:rsid w:val="00DC2BB9"/>
    <w:rsid w:val="00DD3701"/>
    <w:rsid w:val="00DD43F3"/>
    <w:rsid w:val="00DF4399"/>
    <w:rsid w:val="00DF46AD"/>
    <w:rsid w:val="00DF6B66"/>
    <w:rsid w:val="00E275CB"/>
    <w:rsid w:val="00E27C51"/>
    <w:rsid w:val="00E33AA6"/>
    <w:rsid w:val="00E34B3C"/>
    <w:rsid w:val="00E4532D"/>
    <w:rsid w:val="00E47698"/>
    <w:rsid w:val="00E47DEC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AF5"/>
    <w:rsid w:val="00EE7D30"/>
    <w:rsid w:val="00EF42AC"/>
    <w:rsid w:val="00F11603"/>
    <w:rsid w:val="00F116D0"/>
    <w:rsid w:val="00F12B63"/>
    <w:rsid w:val="00F15782"/>
    <w:rsid w:val="00F176EB"/>
    <w:rsid w:val="00F24AFF"/>
    <w:rsid w:val="00F264E1"/>
    <w:rsid w:val="00F35EE3"/>
    <w:rsid w:val="00F44B4B"/>
    <w:rsid w:val="00F44D29"/>
    <w:rsid w:val="00F45878"/>
    <w:rsid w:val="00F45896"/>
    <w:rsid w:val="00F4729A"/>
    <w:rsid w:val="00F51E61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B74A6"/>
    <w:rsid w:val="00FC5B3B"/>
    <w:rsid w:val="00FC77D7"/>
    <w:rsid w:val="00FE049C"/>
    <w:rsid w:val="00FE080C"/>
    <w:rsid w:val="00FE2D6F"/>
    <w:rsid w:val="00FE31E6"/>
    <w:rsid w:val="00FE32F0"/>
    <w:rsid w:val="00FE45F8"/>
    <w:rsid w:val="00FE72E5"/>
    <w:rsid w:val="00FF647F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  <w:style w:type="character" w:customStyle="1" w:styleId="210">
    <w:name w:val="Основной текст 2 Знак1"/>
    <w:basedOn w:val="a0"/>
    <w:semiHidden/>
    <w:locked/>
    <w:rsid w:val="008517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E42BB-3CCE-4035-AEF3-3D438ED8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25</Pages>
  <Words>7455</Words>
  <Characters>42495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264</cp:revision>
  <cp:lastPrinted>2025-01-13T10:16:00Z</cp:lastPrinted>
  <dcterms:created xsi:type="dcterms:W3CDTF">2018-12-25T09:56:00Z</dcterms:created>
  <dcterms:modified xsi:type="dcterms:W3CDTF">2025-01-13T11:08:00Z</dcterms:modified>
</cp:coreProperties>
</file>